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3CBB0" w14:textId="3E7E5939" w:rsidR="00B0432C" w:rsidRDefault="00B0432C" w:rsidP="00B0432C">
      <w:pPr>
        <w:jc w:val="left"/>
        <w:rPr>
          <w:rFonts w:ascii="ＭＳ 明朝" w:eastAsia="ＭＳ 明朝" w:hAnsi="ＭＳ 明朝"/>
          <w:sz w:val="24"/>
          <w:szCs w:val="24"/>
        </w:rPr>
      </w:pPr>
      <w:r w:rsidRPr="00B0432C">
        <w:rPr>
          <w:rFonts w:ascii="ＭＳ 明朝" w:eastAsia="ＭＳ 明朝" w:hAnsi="ＭＳ 明朝" w:hint="eastAsia"/>
          <w:sz w:val="24"/>
          <w:szCs w:val="24"/>
        </w:rPr>
        <w:t>別記様式第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B0432C">
        <w:rPr>
          <w:rFonts w:ascii="ＭＳ 明朝" w:eastAsia="ＭＳ 明朝" w:hAnsi="ＭＳ 明朝" w:hint="eastAsia"/>
          <w:sz w:val="24"/>
          <w:szCs w:val="24"/>
        </w:rPr>
        <w:t>号</w:t>
      </w:r>
      <w:r w:rsidRPr="00B0432C">
        <w:rPr>
          <w:rFonts w:ascii="ＭＳ 明朝" w:eastAsia="ＭＳ 明朝" w:hAnsi="ＭＳ 明朝"/>
          <w:sz w:val="24"/>
          <w:szCs w:val="24"/>
        </w:rPr>
        <w:t>(第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B0432C">
        <w:rPr>
          <w:rFonts w:ascii="ＭＳ 明朝" w:eastAsia="ＭＳ 明朝" w:hAnsi="ＭＳ 明朝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、第７条、第９条</w:t>
      </w:r>
      <w:r w:rsidRPr="00B0432C">
        <w:rPr>
          <w:rFonts w:ascii="ＭＳ 明朝" w:eastAsia="ＭＳ 明朝" w:hAnsi="ＭＳ 明朝"/>
          <w:sz w:val="24"/>
          <w:szCs w:val="24"/>
        </w:rPr>
        <w:t>関係)</w:t>
      </w:r>
    </w:p>
    <w:p w14:paraId="51C6C83F" w14:textId="2D4F7A4E" w:rsidR="009940C8" w:rsidRPr="00EE0648" w:rsidRDefault="009940C8" w:rsidP="009940C8">
      <w:pPr>
        <w:jc w:val="right"/>
        <w:rPr>
          <w:rFonts w:ascii="ＭＳ 明朝" w:eastAsia="ＭＳ 明朝" w:hAnsi="ＭＳ 明朝"/>
          <w:sz w:val="24"/>
          <w:szCs w:val="24"/>
        </w:rPr>
      </w:pPr>
      <w:r w:rsidRPr="005D5D1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6F7E782" w14:textId="77777777" w:rsidR="00D1132E" w:rsidRPr="001566BE" w:rsidRDefault="00D1132E" w:rsidP="009940C8">
      <w:pPr>
        <w:jc w:val="right"/>
        <w:rPr>
          <w:rFonts w:ascii="ＭＳ 明朝" w:eastAsia="ＭＳ 明朝" w:hAnsi="ＭＳ 明朝"/>
        </w:rPr>
      </w:pPr>
    </w:p>
    <w:p w14:paraId="05382053" w14:textId="4E26683E" w:rsidR="00915768" w:rsidRPr="005D5D1B" w:rsidRDefault="00B0432C" w:rsidP="00EE0648">
      <w:pPr>
        <w:jc w:val="center"/>
        <w:rPr>
          <w:rFonts w:ascii="ＭＳ 明朝" w:eastAsia="ＭＳ 明朝" w:hAnsi="ＭＳ 明朝"/>
          <w:sz w:val="24"/>
          <w:szCs w:val="24"/>
        </w:rPr>
      </w:pPr>
      <w:r w:rsidRPr="00B0432C">
        <w:rPr>
          <w:rFonts w:ascii="ＭＳ 明朝" w:eastAsia="ＭＳ 明朝" w:hAnsi="ＭＳ 明朝" w:hint="eastAsia"/>
          <w:sz w:val="24"/>
          <w:szCs w:val="24"/>
        </w:rPr>
        <w:t>令和　　年度外国人労働者日本語能力向上支援補助金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事業計画書</w:t>
      </w:r>
    </w:p>
    <w:p w14:paraId="1752075A" w14:textId="5C9193DF" w:rsidR="00915768" w:rsidRDefault="00915768" w:rsidP="005D5D1B">
      <w:pPr>
        <w:ind w:right="-710"/>
        <w:jc w:val="center"/>
        <w:rPr>
          <w:rFonts w:ascii="ＭＳ 明朝" w:eastAsia="ＭＳ 明朝" w:hAnsi="ＭＳ 明朝"/>
          <w:sz w:val="24"/>
          <w:szCs w:val="24"/>
        </w:rPr>
      </w:pPr>
    </w:p>
    <w:p w14:paraId="57E2BDFB" w14:textId="1C2C0C8D" w:rsidR="008574FD" w:rsidRPr="008574FD" w:rsidRDefault="00B0432C" w:rsidP="008574FD">
      <w:pPr>
        <w:wordWrap w:val="0"/>
        <w:ind w:right="139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団体</w:t>
      </w:r>
      <w:r w:rsidR="008574FD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</w:t>
      </w:r>
    </w:p>
    <w:p w14:paraId="011166A8" w14:textId="06E435EA" w:rsidR="00057D6D" w:rsidRDefault="00057D6D" w:rsidP="00057D6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0"/>
        <w:gridCol w:w="2625"/>
        <w:gridCol w:w="1470"/>
        <w:gridCol w:w="840"/>
        <w:gridCol w:w="2345"/>
      </w:tblGrid>
      <w:tr w:rsidR="00803D05" w14:paraId="23F92190" w14:textId="77777777" w:rsidTr="00055B91">
        <w:trPr>
          <w:trHeight w:val="1994"/>
        </w:trPr>
        <w:tc>
          <w:tcPr>
            <w:tcW w:w="1780" w:type="dxa"/>
          </w:tcPr>
          <w:p w14:paraId="540ABAB5" w14:textId="77777777" w:rsidR="00CA307C" w:rsidRDefault="00803D05" w:rsidP="00803D05">
            <w:pPr>
              <w:ind w:left="304" w:hangingChars="145" w:hanging="3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C541A4">
              <w:rPr>
                <w:rFonts w:ascii="ＭＳ 明朝" w:eastAsia="ＭＳ 明朝" w:hAnsi="ＭＳ 明朝" w:hint="eastAsia"/>
              </w:rPr>
              <w:t>事業の目的</w:t>
            </w:r>
            <w:r w:rsidR="00CA307C">
              <w:rPr>
                <w:rFonts w:ascii="ＭＳ 明朝" w:eastAsia="ＭＳ 明朝" w:hAnsi="ＭＳ 明朝" w:hint="eastAsia"/>
              </w:rPr>
              <w:t>と</w:t>
            </w:r>
          </w:p>
          <w:p w14:paraId="2B9FB4D8" w14:textId="4966C99F" w:rsidR="00803D05" w:rsidRPr="00803D05" w:rsidRDefault="001B4EFC" w:rsidP="00CA307C">
            <w:pPr>
              <w:ind w:leftChars="100" w:left="304" w:hangingChars="45" w:hanging="9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数値</w:t>
            </w:r>
            <w:r w:rsidR="00CA307C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7280" w:type="dxa"/>
            <w:gridSpan w:val="4"/>
          </w:tcPr>
          <w:p w14:paraId="28E994AB" w14:textId="77777777" w:rsidR="00803D05" w:rsidRPr="00D50446" w:rsidRDefault="00803D05" w:rsidP="00057D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5B91" w:rsidRPr="009859AD" w14:paraId="538157E9" w14:textId="77777777" w:rsidTr="009859AD">
        <w:trPr>
          <w:trHeight w:val="860"/>
        </w:trPr>
        <w:tc>
          <w:tcPr>
            <w:tcW w:w="1780" w:type="dxa"/>
            <w:vAlign w:val="center"/>
          </w:tcPr>
          <w:p w14:paraId="27D04ECF" w14:textId="77777777" w:rsidR="009859AD" w:rsidRDefault="00055B91" w:rsidP="009859AD">
            <w:pPr>
              <w:ind w:left="287" w:hangingChars="145" w:hanging="287"/>
              <w:rPr>
                <w:rFonts w:ascii="ＭＳ 明朝" w:eastAsia="ＭＳ 明朝" w:hAnsi="ＭＳ 明朝"/>
                <w:spacing w:val="-6"/>
              </w:rPr>
            </w:pPr>
            <w:r w:rsidRPr="009859AD">
              <w:rPr>
                <w:rFonts w:ascii="ＭＳ 明朝" w:eastAsia="ＭＳ 明朝" w:hAnsi="ＭＳ 明朝" w:hint="eastAsia"/>
                <w:spacing w:val="-6"/>
              </w:rPr>
              <w:t>②団体</w:t>
            </w:r>
            <w:r w:rsidR="009859AD">
              <w:rPr>
                <w:rFonts w:ascii="ＭＳ 明朝" w:eastAsia="ＭＳ 明朝" w:hAnsi="ＭＳ 明朝" w:hint="eastAsia"/>
                <w:spacing w:val="-6"/>
              </w:rPr>
              <w:t>に</w:t>
            </w:r>
            <w:r w:rsidRPr="009859AD">
              <w:rPr>
                <w:rFonts w:ascii="ＭＳ 明朝" w:eastAsia="ＭＳ 明朝" w:hAnsi="ＭＳ 明朝" w:hint="eastAsia"/>
                <w:spacing w:val="-6"/>
              </w:rPr>
              <w:t>加入</w:t>
            </w:r>
            <w:r w:rsidR="009859AD">
              <w:rPr>
                <w:rFonts w:ascii="ＭＳ 明朝" w:eastAsia="ＭＳ 明朝" w:hAnsi="ＭＳ 明朝" w:hint="eastAsia"/>
                <w:spacing w:val="-6"/>
              </w:rPr>
              <w:t>し</w:t>
            </w:r>
          </w:p>
          <w:p w14:paraId="38C1E58E" w14:textId="77777777" w:rsidR="00055B91" w:rsidRDefault="009859AD" w:rsidP="009859AD">
            <w:pPr>
              <w:ind w:leftChars="100" w:left="299" w:hangingChars="45" w:hanging="89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</w:rPr>
              <w:t>ている</w:t>
            </w:r>
            <w:r w:rsidR="00055B91" w:rsidRPr="009859AD">
              <w:rPr>
                <w:rFonts w:ascii="ＭＳ 明朝" w:eastAsia="ＭＳ 明朝" w:hAnsi="ＭＳ 明朝" w:hint="eastAsia"/>
                <w:spacing w:val="-6"/>
              </w:rPr>
              <w:t>企業</w:t>
            </w:r>
            <w:r w:rsidRPr="009859AD">
              <w:rPr>
                <w:rFonts w:ascii="ＭＳ 明朝" w:eastAsia="ＭＳ 明朝" w:hAnsi="ＭＳ 明朝" w:hint="eastAsia"/>
                <w:spacing w:val="-6"/>
              </w:rPr>
              <w:t>数</w:t>
            </w:r>
          </w:p>
          <w:p w14:paraId="6B25F19D" w14:textId="4EDF582F" w:rsidR="009859AD" w:rsidRPr="009859AD" w:rsidRDefault="009859AD" w:rsidP="009859AD">
            <w:pPr>
              <w:ind w:leftChars="100" w:left="299" w:hangingChars="45" w:hanging="89"/>
              <w:rPr>
                <w:rFonts w:ascii="ＭＳ 明朝" w:eastAsia="ＭＳ 明朝" w:hAnsi="ＭＳ 明朝" w:hint="eastAsia"/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</w:rPr>
              <w:t>（※１）</w:t>
            </w:r>
          </w:p>
        </w:tc>
        <w:tc>
          <w:tcPr>
            <w:tcW w:w="7280" w:type="dxa"/>
            <w:gridSpan w:val="4"/>
            <w:vAlign w:val="center"/>
          </w:tcPr>
          <w:p w14:paraId="2F328B10" w14:textId="1F70DBA8" w:rsidR="00055B91" w:rsidRDefault="009859AD" w:rsidP="00057D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（正会員として加入している企業数を記載してください。）</w:t>
            </w:r>
          </w:p>
          <w:p w14:paraId="6A153020" w14:textId="77777777" w:rsidR="009859AD" w:rsidRDefault="009859AD" w:rsidP="001B4EFC">
            <w:pPr>
              <w:spacing w:line="120" w:lineRule="exact"/>
              <w:rPr>
                <w:rFonts w:ascii="ＭＳ 明朝" w:eastAsia="ＭＳ 明朝" w:hAnsi="ＭＳ 明朝" w:hint="eastAsia"/>
                <w:szCs w:val="21"/>
              </w:rPr>
            </w:pPr>
          </w:p>
          <w:p w14:paraId="29B302DB" w14:textId="47A787A2" w:rsidR="009859AD" w:rsidRPr="00D50446" w:rsidRDefault="009859AD" w:rsidP="00057D6D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社</w:t>
            </w:r>
          </w:p>
        </w:tc>
      </w:tr>
      <w:tr w:rsidR="00055B91" w14:paraId="0F4C03ED" w14:textId="277C7839" w:rsidTr="00055B91">
        <w:trPr>
          <w:trHeight w:val="283"/>
        </w:trPr>
        <w:tc>
          <w:tcPr>
            <w:tcW w:w="1780" w:type="dxa"/>
            <w:vMerge w:val="restart"/>
          </w:tcPr>
          <w:p w14:paraId="5D9806B3" w14:textId="378AFC26" w:rsidR="00055B91" w:rsidRPr="00055B91" w:rsidRDefault="009859AD" w:rsidP="00055B91">
            <w:pPr>
              <w:ind w:leftChars="-3" w:left="154" w:hangingChars="81" w:hanging="160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</w:rPr>
              <w:t>③</w:t>
            </w:r>
            <w:r w:rsidR="00055B91" w:rsidRPr="00055B91">
              <w:rPr>
                <w:rFonts w:ascii="ＭＳ 明朝" w:eastAsia="ＭＳ 明朝" w:hAnsi="ＭＳ 明朝" w:hint="eastAsia"/>
                <w:spacing w:val="-6"/>
              </w:rPr>
              <w:t>事業参加が見込まれる外国人労働者</w:t>
            </w:r>
            <w:r>
              <w:rPr>
                <w:rFonts w:ascii="ＭＳ 明朝" w:eastAsia="ＭＳ 明朝" w:hAnsi="ＭＳ 明朝" w:hint="eastAsia"/>
                <w:spacing w:val="-6"/>
              </w:rPr>
              <w:t>（※２）</w:t>
            </w:r>
          </w:p>
        </w:tc>
        <w:tc>
          <w:tcPr>
            <w:tcW w:w="2625" w:type="dxa"/>
          </w:tcPr>
          <w:p w14:paraId="2C45DD6A" w14:textId="7065B718" w:rsidR="00055B91" w:rsidRPr="00055B91" w:rsidRDefault="00055B91" w:rsidP="00055B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在留資格</w:t>
            </w:r>
          </w:p>
        </w:tc>
        <w:tc>
          <w:tcPr>
            <w:tcW w:w="1470" w:type="dxa"/>
          </w:tcPr>
          <w:p w14:paraId="75121A09" w14:textId="78E2D700" w:rsidR="00055B91" w:rsidRPr="00055B91" w:rsidRDefault="00055B91" w:rsidP="00055B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国籍</w:t>
            </w:r>
          </w:p>
        </w:tc>
        <w:tc>
          <w:tcPr>
            <w:tcW w:w="840" w:type="dxa"/>
          </w:tcPr>
          <w:p w14:paraId="61D2F2E9" w14:textId="7A12000C" w:rsidR="00055B91" w:rsidRPr="00055B91" w:rsidRDefault="00055B91" w:rsidP="00055B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2345" w:type="dxa"/>
          </w:tcPr>
          <w:p w14:paraId="6D1CE7B7" w14:textId="5D496516" w:rsidR="00055B91" w:rsidRPr="00055B91" w:rsidRDefault="00055B91" w:rsidP="00055B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所属企業</w:t>
            </w:r>
          </w:p>
        </w:tc>
      </w:tr>
      <w:tr w:rsidR="00055B91" w14:paraId="39E37BBF" w14:textId="36752E8C" w:rsidTr="001B4EFC">
        <w:trPr>
          <w:trHeight w:val="510"/>
        </w:trPr>
        <w:tc>
          <w:tcPr>
            <w:tcW w:w="1780" w:type="dxa"/>
            <w:vMerge/>
          </w:tcPr>
          <w:p w14:paraId="61953851" w14:textId="77777777" w:rsidR="00055B91" w:rsidRDefault="00055B91" w:rsidP="00DA4843">
            <w:pPr>
              <w:ind w:leftChars="-3" w:left="164" w:hangingChars="81" w:hanging="17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5" w:type="dxa"/>
          </w:tcPr>
          <w:p w14:paraId="349E59B0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70" w:type="dxa"/>
          </w:tcPr>
          <w:p w14:paraId="324D0081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40" w:type="dxa"/>
          </w:tcPr>
          <w:p w14:paraId="573D6564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45" w:type="dxa"/>
          </w:tcPr>
          <w:p w14:paraId="488775CB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055B91" w14:paraId="309E9603" w14:textId="77777777" w:rsidTr="001B4EFC">
        <w:trPr>
          <w:trHeight w:val="510"/>
        </w:trPr>
        <w:tc>
          <w:tcPr>
            <w:tcW w:w="1780" w:type="dxa"/>
            <w:vMerge/>
          </w:tcPr>
          <w:p w14:paraId="571E2479" w14:textId="77777777" w:rsidR="00055B91" w:rsidRDefault="00055B91" w:rsidP="00DA4843">
            <w:pPr>
              <w:ind w:leftChars="-3" w:left="164" w:hangingChars="81" w:hanging="17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5" w:type="dxa"/>
          </w:tcPr>
          <w:p w14:paraId="3A6A1A83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70" w:type="dxa"/>
          </w:tcPr>
          <w:p w14:paraId="1387E44A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40" w:type="dxa"/>
          </w:tcPr>
          <w:p w14:paraId="5F4DB669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45" w:type="dxa"/>
          </w:tcPr>
          <w:p w14:paraId="435BB795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055B91" w14:paraId="0D0BF73A" w14:textId="77777777" w:rsidTr="001B4EFC">
        <w:trPr>
          <w:trHeight w:val="510"/>
        </w:trPr>
        <w:tc>
          <w:tcPr>
            <w:tcW w:w="1780" w:type="dxa"/>
            <w:vMerge/>
          </w:tcPr>
          <w:p w14:paraId="3041D84C" w14:textId="77777777" w:rsidR="00055B91" w:rsidRDefault="00055B91" w:rsidP="00DA4843">
            <w:pPr>
              <w:ind w:leftChars="-3" w:left="164" w:hangingChars="81" w:hanging="17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5" w:type="dxa"/>
          </w:tcPr>
          <w:p w14:paraId="6913ACD4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70" w:type="dxa"/>
          </w:tcPr>
          <w:p w14:paraId="32DA3D53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40" w:type="dxa"/>
          </w:tcPr>
          <w:p w14:paraId="796F59BD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45" w:type="dxa"/>
          </w:tcPr>
          <w:p w14:paraId="3FD29787" w14:textId="77777777" w:rsidR="00055B91" w:rsidRDefault="00055B91" w:rsidP="00057D6D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03D05" w14:paraId="357AE01B" w14:textId="77777777" w:rsidTr="009859AD">
        <w:trPr>
          <w:trHeight w:val="5467"/>
        </w:trPr>
        <w:tc>
          <w:tcPr>
            <w:tcW w:w="1780" w:type="dxa"/>
          </w:tcPr>
          <w:p w14:paraId="4EB97168" w14:textId="60D159E0" w:rsidR="00D50446" w:rsidRPr="00D50446" w:rsidRDefault="009859AD" w:rsidP="00D504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D50446">
              <w:rPr>
                <w:rFonts w:ascii="ＭＳ 明朝" w:eastAsia="ＭＳ 明朝" w:hAnsi="ＭＳ 明朝" w:hint="eastAsia"/>
              </w:rPr>
              <w:t>事業</w:t>
            </w:r>
            <w:r w:rsidR="005747F6">
              <w:rPr>
                <w:rFonts w:ascii="ＭＳ 明朝" w:eastAsia="ＭＳ 明朝" w:hAnsi="ＭＳ 明朝" w:hint="eastAsia"/>
              </w:rPr>
              <w:t>の</w:t>
            </w:r>
            <w:r w:rsidR="00D50446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280" w:type="dxa"/>
            <w:gridSpan w:val="4"/>
          </w:tcPr>
          <w:p w14:paraId="12ABD410" w14:textId="0903A663" w:rsidR="00803D05" w:rsidRDefault="00D50446" w:rsidP="00803D05">
            <w:pPr>
              <w:rPr>
                <w:rFonts w:ascii="ＭＳ 明朝" w:eastAsia="ＭＳ 明朝" w:hAnsi="ＭＳ 明朝"/>
                <w:szCs w:val="21"/>
              </w:rPr>
            </w:pPr>
            <w:r w:rsidRPr="00D50446">
              <w:rPr>
                <w:rFonts w:ascii="ＭＳ 明朝" w:eastAsia="ＭＳ 明朝" w:hAnsi="ＭＳ 明朝" w:hint="eastAsia"/>
                <w:szCs w:val="21"/>
              </w:rPr>
              <w:t>（カリキュラム、時間数、講師、使用予定の教材、事業実施にあたり連携する機関等を具体的に記載してください。</w:t>
            </w:r>
            <w:r>
              <w:rPr>
                <w:rFonts w:ascii="ＭＳ 明朝" w:eastAsia="ＭＳ 明朝" w:hAnsi="ＭＳ 明朝" w:hint="eastAsia"/>
                <w:szCs w:val="21"/>
              </w:rPr>
              <w:t>別紙可</w:t>
            </w:r>
            <w:r w:rsidRPr="00D5044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B4086A9" w14:textId="47F9ECFB" w:rsidR="00D50446" w:rsidRPr="00D50446" w:rsidRDefault="00D50446" w:rsidP="00803D0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3D05" w14:paraId="35AEC0F4" w14:textId="77777777" w:rsidTr="009859AD">
        <w:trPr>
          <w:trHeight w:val="571"/>
        </w:trPr>
        <w:tc>
          <w:tcPr>
            <w:tcW w:w="1780" w:type="dxa"/>
            <w:vAlign w:val="center"/>
          </w:tcPr>
          <w:p w14:paraId="45F43610" w14:textId="780F9EFA" w:rsidR="00803D05" w:rsidRPr="009859AD" w:rsidRDefault="009859AD" w:rsidP="007C0E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D50446">
              <w:rPr>
                <w:rFonts w:ascii="ＭＳ 明朝" w:eastAsia="ＭＳ 明朝" w:hAnsi="ＭＳ 明朝" w:hint="eastAsia"/>
              </w:rPr>
              <w:t>申請額の積算</w:t>
            </w:r>
          </w:p>
        </w:tc>
        <w:tc>
          <w:tcPr>
            <w:tcW w:w="7280" w:type="dxa"/>
            <w:gridSpan w:val="4"/>
            <w:vAlign w:val="center"/>
          </w:tcPr>
          <w:p w14:paraId="44CADDE0" w14:textId="39462730" w:rsidR="00803D05" w:rsidRPr="00D50446" w:rsidRDefault="00D50446" w:rsidP="00803D05">
            <w:pPr>
              <w:rPr>
                <w:rFonts w:ascii="ＭＳ 明朝" w:eastAsia="ＭＳ 明朝" w:hAnsi="ＭＳ 明朝"/>
                <w:szCs w:val="21"/>
              </w:rPr>
            </w:pPr>
            <w:r w:rsidRPr="00D50446">
              <w:rPr>
                <w:rFonts w:ascii="ＭＳ 明朝" w:eastAsia="ＭＳ 明朝" w:hAnsi="ＭＳ 明朝" w:hint="eastAsia"/>
                <w:szCs w:val="21"/>
              </w:rPr>
              <w:t>別紙</w:t>
            </w:r>
            <w:r w:rsidR="007C0E19">
              <w:rPr>
                <w:rFonts w:ascii="ＭＳ 明朝" w:eastAsia="ＭＳ 明朝" w:hAnsi="ＭＳ 明朝" w:hint="eastAsia"/>
                <w:szCs w:val="21"/>
              </w:rPr>
              <w:t>「経費積算書」</w:t>
            </w:r>
            <w:r w:rsidRPr="00D50446">
              <w:rPr>
                <w:rFonts w:ascii="ＭＳ 明朝" w:eastAsia="ＭＳ 明朝" w:hAnsi="ＭＳ 明朝" w:hint="eastAsia"/>
                <w:szCs w:val="21"/>
              </w:rPr>
              <w:t>のとおり</w:t>
            </w:r>
          </w:p>
        </w:tc>
      </w:tr>
    </w:tbl>
    <w:p w14:paraId="567147F6" w14:textId="77777777" w:rsidR="009859AD" w:rsidRDefault="009859AD" w:rsidP="001B4EFC">
      <w:pPr>
        <w:spacing w:line="120" w:lineRule="exact"/>
        <w:rPr>
          <w:rFonts w:ascii="ＭＳ 明朝" w:eastAsia="ＭＳ 明朝" w:hAnsi="ＭＳ 明朝"/>
          <w:sz w:val="22"/>
        </w:rPr>
      </w:pPr>
    </w:p>
    <w:p w14:paraId="54A7E5C5" w14:textId="7C43F740" w:rsidR="00CE143F" w:rsidRDefault="009859AD" w:rsidP="009859AD">
      <w:pPr>
        <w:spacing w:line="260" w:lineRule="exact"/>
        <w:rPr>
          <w:rFonts w:ascii="ＭＳ 明朝" w:eastAsia="ＭＳ 明朝" w:hAnsi="ＭＳ 明朝"/>
          <w:sz w:val="22"/>
        </w:rPr>
      </w:pPr>
      <w:r w:rsidRPr="009859AD">
        <w:rPr>
          <w:rFonts w:ascii="ＭＳ 明朝" w:eastAsia="ＭＳ 明朝" w:hAnsi="ＭＳ 明朝" w:hint="eastAsia"/>
          <w:sz w:val="22"/>
        </w:rPr>
        <w:t>※１　申請団体の会員名簿</w:t>
      </w:r>
      <w:r>
        <w:rPr>
          <w:rFonts w:ascii="ＭＳ 明朝" w:eastAsia="ＭＳ 明朝" w:hAnsi="ＭＳ 明朝" w:hint="eastAsia"/>
          <w:sz w:val="22"/>
        </w:rPr>
        <w:t>を添付すること</w:t>
      </w:r>
    </w:p>
    <w:p w14:paraId="4D226379" w14:textId="77777777" w:rsidR="009859AD" w:rsidRDefault="009859AD" w:rsidP="009859AD">
      <w:pPr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在留資格ごとにできるだけまとめて記載すること。国籍や所属企業が多数となる場合</w:t>
      </w:r>
    </w:p>
    <w:p w14:paraId="1381062C" w14:textId="40A17DAB" w:rsidR="009859AD" w:rsidRPr="009859AD" w:rsidRDefault="009859AD" w:rsidP="009859AD">
      <w:pPr>
        <w:spacing w:line="260" w:lineRule="exact"/>
        <w:ind w:firstLineChars="300" w:firstLine="66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は人数の多いものを抜粋記載</w:t>
      </w:r>
      <w:r w:rsidR="001B4EFC">
        <w:rPr>
          <w:rFonts w:ascii="ＭＳ 明朝" w:eastAsia="ＭＳ 明朝" w:hAnsi="ＭＳ 明朝" w:hint="eastAsia"/>
          <w:sz w:val="22"/>
        </w:rPr>
        <w:t>することも可。</w:t>
      </w:r>
    </w:p>
    <w:sectPr w:rsidR="009859AD" w:rsidRPr="009859AD" w:rsidSect="00D50446">
      <w:headerReference w:type="first" r:id="rId8"/>
      <w:pgSz w:w="11906" w:h="16838"/>
      <w:pgMar w:top="1134" w:right="1418" w:bottom="851" w:left="1418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CE0F" w14:textId="77777777" w:rsidR="00F10E86" w:rsidRDefault="00F10E86" w:rsidP="001566BE">
      <w:r>
        <w:separator/>
      </w:r>
    </w:p>
  </w:endnote>
  <w:endnote w:type="continuationSeparator" w:id="0">
    <w:p w14:paraId="00DC762F" w14:textId="77777777" w:rsidR="00F10E86" w:rsidRDefault="00F10E86" w:rsidP="001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8EC6" w14:textId="77777777" w:rsidR="00F10E86" w:rsidRDefault="00F10E86" w:rsidP="001566BE">
      <w:r>
        <w:separator/>
      </w:r>
    </w:p>
  </w:footnote>
  <w:footnote w:type="continuationSeparator" w:id="0">
    <w:p w14:paraId="1E4D7C48" w14:textId="77777777" w:rsidR="00F10E86" w:rsidRDefault="00F10E86" w:rsidP="0015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62EE" w14:textId="5CB1D544" w:rsidR="001D5B5C" w:rsidRPr="001D5B5C" w:rsidRDefault="001D5B5C" w:rsidP="001D5B5C">
    <w:pPr>
      <w:ind w:leftChars="-202" w:left="-424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756"/>
    <w:multiLevelType w:val="hybridMultilevel"/>
    <w:tmpl w:val="2B5A9F2C"/>
    <w:lvl w:ilvl="0" w:tplc="A2ECC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5657C"/>
    <w:multiLevelType w:val="hybridMultilevel"/>
    <w:tmpl w:val="C7F6A078"/>
    <w:lvl w:ilvl="0" w:tplc="BCB052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DF1545C"/>
    <w:multiLevelType w:val="hybridMultilevel"/>
    <w:tmpl w:val="0CECF8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64BD8"/>
    <w:multiLevelType w:val="hybridMultilevel"/>
    <w:tmpl w:val="5942B088"/>
    <w:lvl w:ilvl="0" w:tplc="B0D2EE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72260043">
    <w:abstractNumId w:val="3"/>
  </w:num>
  <w:num w:numId="2" w16cid:durableId="455418792">
    <w:abstractNumId w:val="1"/>
  </w:num>
  <w:num w:numId="3" w16cid:durableId="689988199">
    <w:abstractNumId w:val="2"/>
  </w:num>
  <w:num w:numId="4" w16cid:durableId="106279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68"/>
    <w:rsid w:val="000266FC"/>
    <w:rsid w:val="00055B91"/>
    <w:rsid w:val="00057D6D"/>
    <w:rsid w:val="000C306D"/>
    <w:rsid w:val="000D3EB1"/>
    <w:rsid w:val="00105E28"/>
    <w:rsid w:val="001566BE"/>
    <w:rsid w:val="00195642"/>
    <w:rsid w:val="001B4EFC"/>
    <w:rsid w:val="001D5B5C"/>
    <w:rsid w:val="00256F7F"/>
    <w:rsid w:val="0027551C"/>
    <w:rsid w:val="00276430"/>
    <w:rsid w:val="0028688B"/>
    <w:rsid w:val="00364CB2"/>
    <w:rsid w:val="004274B7"/>
    <w:rsid w:val="004510FF"/>
    <w:rsid w:val="004601EF"/>
    <w:rsid w:val="00466C48"/>
    <w:rsid w:val="004B50DC"/>
    <w:rsid w:val="004B7BB3"/>
    <w:rsid w:val="004C4935"/>
    <w:rsid w:val="004F5CA8"/>
    <w:rsid w:val="0054562D"/>
    <w:rsid w:val="005747F6"/>
    <w:rsid w:val="005C25D7"/>
    <w:rsid w:val="005D5103"/>
    <w:rsid w:val="005D5D1B"/>
    <w:rsid w:val="005F2652"/>
    <w:rsid w:val="006D645F"/>
    <w:rsid w:val="006D7EC0"/>
    <w:rsid w:val="00706874"/>
    <w:rsid w:val="00721EE8"/>
    <w:rsid w:val="007771D8"/>
    <w:rsid w:val="007C0E19"/>
    <w:rsid w:val="007C2AD0"/>
    <w:rsid w:val="00803D05"/>
    <w:rsid w:val="00827E93"/>
    <w:rsid w:val="00837F3B"/>
    <w:rsid w:val="008574FD"/>
    <w:rsid w:val="00865B6D"/>
    <w:rsid w:val="00915768"/>
    <w:rsid w:val="00922BF7"/>
    <w:rsid w:val="00924C0F"/>
    <w:rsid w:val="0093626D"/>
    <w:rsid w:val="00937B4A"/>
    <w:rsid w:val="00964D76"/>
    <w:rsid w:val="00975C43"/>
    <w:rsid w:val="009859AD"/>
    <w:rsid w:val="009940C8"/>
    <w:rsid w:val="00995A5C"/>
    <w:rsid w:val="009F5DD2"/>
    <w:rsid w:val="00A24E30"/>
    <w:rsid w:val="00A311BF"/>
    <w:rsid w:val="00A3561B"/>
    <w:rsid w:val="00AA6D00"/>
    <w:rsid w:val="00AB4177"/>
    <w:rsid w:val="00AD7995"/>
    <w:rsid w:val="00B0432C"/>
    <w:rsid w:val="00B23A7C"/>
    <w:rsid w:val="00B23EF4"/>
    <w:rsid w:val="00B764E3"/>
    <w:rsid w:val="00B7746E"/>
    <w:rsid w:val="00BA1AB5"/>
    <w:rsid w:val="00BA5A88"/>
    <w:rsid w:val="00BE7055"/>
    <w:rsid w:val="00BF01ED"/>
    <w:rsid w:val="00C31623"/>
    <w:rsid w:val="00C541A4"/>
    <w:rsid w:val="00C6760C"/>
    <w:rsid w:val="00CA307C"/>
    <w:rsid w:val="00CA548E"/>
    <w:rsid w:val="00CE143F"/>
    <w:rsid w:val="00CE5AA6"/>
    <w:rsid w:val="00D1132E"/>
    <w:rsid w:val="00D20A19"/>
    <w:rsid w:val="00D50446"/>
    <w:rsid w:val="00D547F4"/>
    <w:rsid w:val="00D65ED9"/>
    <w:rsid w:val="00D702EA"/>
    <w:rsid w:val="00D7744D"/>
    <w:rsid w:val="00DA4843"/>
    <w:rsid w:val="00DF6FC3"/>
    <w:rsid w:val="00E03514"/>
    <w:rsid w:val="00E03FB9"/>
    <w:rsid w:val="00E74CFB"/>
    <w:rsid w:val="00EC30A0"/>
    <w:rsid w:val="00EE0648"/>
    <w:rsid w:val="00F10E86"/>
    <w:rsid w:val="00F33D65"/>
    <w:rsid w:val="00F71344"/>
    <w:rsid w:val="00F733ED"/>
    <w:rsid w:val="00F87D58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70407"/>
  <w15:chartTrackingRefBased/>
  <w15:docId w15:val="{E5FA9AC3-1B01-4AF4-9290-12A56A1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768"/>
    <w:pPr>
      <w:jc w:val="center"/>
    </w:pPr>
  </w:style>
  <w:style w:type="character" w:customStyle="1" w:styleId="a4">
    <w:name w:val="記 (文字)"/>
    <w:basedOn w:val="a0"/>
    <w:link w:val="a3"/>
    <w:uiPriority w:val="99"/>
    <w:rsid w:val="00915768"/>
  </w:style>
  <w:style w:type="paragraph" w:styleId="a5">
    <w:name w:val="Closing"/>
    <w:basedOn w:val="a"/>
    <w:link w:val="a6"/>
    <w:uiPriority w:val="99"/>
    <w:unhideWhenUsed/>
    <w:rsid w:val="009157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768"/>
  </w:style>
  <w:style w:type="paragraph" w:styleId="a7">
    <w:name w:val="List Paragraph"/>
    <w:basedOn w:val="a"/>
    <w:uiPriority w:val="34"/>
    <w:qFormat/>
    <w:rsid w:val="009157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6BE"/>
  </w:style>
  <w:style w:type="paragraph" w:styleId="aa">
    <w:name w:val="footer"/>
    <w:basedOn w:val="a"/>
    <w:link w:val="ab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6BE"/>
  </w:style>
  <w:style w:type="table" w:styleId="ac">
    <w:name w:val="Table Grid"/>
    <w:basedOn w:val="a1"/>
    <w:uiPriority w:val="39"/>
    <w:rsid w:val="000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62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62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62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62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626D"/>
    <w:rPr>
      <w:b/>
      <w:bCs/>
    </w:rPr>
  </w:style>
  <w:style w:type="paragraph" w:styleId="af4">
    <w:name w:val="Revision"/>
    <w:hidden/>
    <w:uiPriority w:val="99"/>
    <w:semiHidden/>
    <w:rsid w:val="004B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BD7C-DFA6-4151-87BA-EA57E8F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労働政策課（外国人材雇用サポートデスク）</dc:creator>
  <cp:keywords/>
  <dc:description/>
  <cp:lastModifiedBy>下野　哲朗</cp:lastModifiedBy>
  <cp:revision>2</cp:revision>
  <cp:lastPrinted>2024-06-11T12:25:00Z</cp:lastPrinted>
  <dcterms:created xsi:type="dcterms:W3CDTF">2025-04-28T00:08:00Z</dcterms:created>
  <dcterms:modified xsi:type="dcterms:W3CDTF">2025-04-28T00:08:00Z</dcterms:modified>
</cp:coreProperties>
</file>