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D94E" w14:textId="779E0292" w:rsidR="00C720EE" w:rsidRDefault="00352758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</w:t>
      </w:r>
      <w:r w:rsidR="00DD5BE1">
        <w:rPr>
          <w:rFonts w:hAnsi="ＭＳ ゴシック" w:hint="eastAsia"/>
          <w:color w:val="000000"/>
        </w:rPr>
        <w:t>１</w:t>
      </w:r>
      <w:r w:rsidR="009939D9">
        <w:rPr>
          <w:rFonts w:hAnsi="ＭＳ ゴシック" w:hint="eastAsia"/>
          <w:color w:val="000000"/>
        </w:rPr>
        <w:t>号</w:t>
      </w:r>
      <w:r>
        <w:rPr>
          <w:rFonts w:hAnsi="ＭＳ ゴシック" w:hint="eastAsia"/>
          <w:color w:val="000000"/>
        </w:rPr>
        <w:t>様式</w:t>
      </w:r>
      <w:r w:rsidR="00E32299">
        <w:rPr>
          <w:rFonts w:hAnsi="ＭＳ ゴシック" w:hint="eastAsia"/>
          <w:color w:val="000000"/>
        </w:rPr>
        <w:t>（</w:t>
      </w:r>
      <w:r w:rsidR="00E076FF">
        <w:rPr>
          <w:rFonts w:hAnsi="ＭＳ ゴシック" w:hint="eastAsia"/>
          <w:color w:val="000000"/>
        </w:rPr>
        <w:t>第</w:t>
      </w:r>
      <w:r w:rsidR="00DD5BE1">
        <w:rPr>
          <w:rFonts w:hAnsi="ＭＳ ゴシック" w:hint="eastAsia"/>
          <w:color w:val="000000"/>
        </w:rPr>
        <w:t>６</w:t>
      </w:r>
      <w:r w:rsidR="00E32299">
        <w:rPr>
          <w:rFonts w:hAnsi="ＭＳ ゴシック" w:hint="eastAsia"/>
          <w:color w:val="000000"/>
        </w:rPr>
        <w:t>条関係）</w:t>
      </w:r>
    </w:p>
    <w:p w14:paraId="76EE62EB" w14:textId="77777777" w:rsidR="003E0DE2" w:rsidRDefault="003E0DE2" w:rsidP="00DD5BE1">
      <w:pPr>
        <w:autoSpaceDE w:val="0"/>
        <w:autoSpaceDN w:val="0"/>
        <w:adjustRightInd w:val="0"/>
        <w:snapToGrid w:val="0"/>
        <w:spacing w:line="360" w:lineRule="exact"/>
        <w:ind w:right="-6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3255CC8E" w14:textId="6E1CBFE4" w:rsidR="009939D9" w:rsidRDefault="008E6392" w:rsidP="00DD5BE1">
      <w:pPr>
        <w:pStyle w:val="a3"/>
        <w:snapToGrid w:val="0"/>
        <w:spacing w:line="36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石川</w:t>
      </w:r>
      <w:r w:rsidR="003E0DE2" w:rsidRPr="00ED1F62">
        <w:rPr>
          <w:rFonts w:hAnsi="ＭＳ ゴシック" w:hint="eastAsia"/>
          <w:color w:val="000000"/>
        </w:rPr>
        <w:t>県</w:t>
      </w:r>
      <w:r w:rsidR="00BD12D8">
        <w:rPr>
          <w:rFonts w:hAnsi="ＭＳ ゴシック" w:hint="eastAsia"/>
          <w:color w:val="000000"/>
        </w:rPr>
        <w:t>伝統工芸事業者再建支援事業費補助金</w:t>
      </w:r>
      <w:r w:rsidR="00482E44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交付申請書</w:t>
      </w:r>
    </w:p>
    <w:p w14:paraId="20952EBE" w14:textId="77777777" w:rsidR="009939D9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162EE99F" w14:textId="77777777" w:rsidR="009939D9" w:rsidRDefault="0076067D" w:rsidP="00DD5BE1">
      <w:pPr>
        <w:pStyle w:val="a3"/>
        <w:snapToGrid w:val="0"/>
        <w:spacing w:line="36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　日</w:t>
      </w:r>
      <w:r w:rsidR="00CE6DF4">
        <w:rPr>
          <w:rFonts w:hAnsi="ＭＳ ゴシック" w:hint="eastAsia"/>
          <w:color w:val="000000"/>
        </w:rPr>
        <w:t xml:space="preserve">　</w:t>
      </w:r>
    </w:p>
    <w:p w14:paraId="031A40FD" w14:textId="77777777" w:rsidR="00585B0A" w:rsidRDefault="00585B0A" w:rsidP="00585B0A">
      <w:pPr>
        <w:pStyle w:val="a3"/>
        <w:snapToGrid w:val="0"/>
        <w:spacing w:line="36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石　川　県　知　事　　　様</w:t>
      </w:r>
    </w:p>
    <w:p w14:paraId="4EDD6B5D" w14:textId="77777777" w:rsidR="009939D9" w:rsidRPr="00585B0A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793686F2" w14:textId="7F6CE861" w:rsidR="007E6E9D" w:rsidRPr="00DD5BE1" w:rsidRDefault="00277732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（申請</w:t>
      </w:r>
      <w:r w:rsidR="0095418C">
        <w:rPr>
          <w:rFonts w:hAnsi="ＭＳ ゴシック" w:hint="eastAsia"/>
          <w:color w:val="000000"/>
        </w:rPr>
        <w:t>者</w:t>
      </w:r>
      <w:r>
        <w:rPr>
          <w:rFonts w:hAnsi="ＭＳ ゴシック" w:hint="eastAsia"/>
          <w:color w:val="000000"/>
        </w:rPr>
        <w:t>）</w:t>
      </w: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7E6E9D" w14:paraId="385B2193" w14:textId="77777777" w:rsidTr="0095418C">
        <w:tc>
          <w:tcPr>
            <w:tcW w:w="2126" w:type="dxa"/>
            <w:vAlign w:val="center"/>
          </w:tcPr>
          <w:p w14:paraId="5A7C3A52" w14:textId="1E25FC3F" w:rsidR="007E6E9D" w:rsidRPr="00CA17E6" w:rsidRDefault="00BD12D8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="007E6E9D"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249D6ECD" w14:textId="1EAAD5C2" w:rsidR="00BD12D8" w:rsidRPr="00BD12D8" w:rsidRDefault="00BD12D8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BD12D8">
              <w:rPr>
                <w:rFonts w:ascii="ＭＳ 明朝" w:eastAsia="ＭＳ 明朝" w:hAnsi="ＭＳ 明朝" w:hint="eastAsia"/>
                <w:color w:val="000000"/>
              </w:rPr>
              <w:t>・郵便番号</w:t>
            </w:r>
          </w:p>
          <w:p w14:paraId="6AD63FD1" w14:textId="16469FA7" w:rsidR="00BD12D8" w:rsidRPr="007E6E9D" w:rsidRDefault="00BD12D8" w:rsidP="00BD12D8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BD12D8">
              <w:rPr>
                <w:rFonts w:ascii="ＭＳ 明朝" w:eastAsia="ＭＳ 明朝" w:hAnsi="ＭＳ 明朝" w:hint="eastAsia"/>
                <w:color w:val="000000"/>
              </w:rPr>
              <w:t>・事務所、本社等所在地</w:t>
            </w:r>
          </w:p>
        </w:tc>
      </w:tr>
      <w:tr w:rsidR="007E6E9D" w14:paraId="07691C1C" w14:textId="77777777" w:rsidTr="0095418C">
        <w:tc>
          <w:tcPr>
            <w:tcW w:w="2126" w:type="dxa"/>
            <w:vAlign w:val="center"/>
          </w:tcPr>
          <w:p w14:paraId="1B23C691" w14:textId="0DE7ECF2" w:rsidR="007E6E9D" w:rsidRPr="00CA17E6" w:rsidRDefault="00BD12D8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申請者氏名</w:t>
            </w:r>
          </w:p>
        </w:tc>
        <w:tc>
          <w:tcPr>
            <w:tcW w:w="3402" w:type="dxa"/>
            <w:vAlign w:val="center"/>
          </w:tcPr>
          <w:p w14:paraId="52DCE5D4" w14:textId="5A1FFE4B" w:rsidR="00BD12D8" w:rsidRDefault="00BD12D8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・</w:t>
            </w:r>
            <w:r w:rsidRPr="00BD12D8">
              <w:rPr>
                <w:rFonts w:ascii="ＭＳ 明朝" w:eastAsia="ＭＳ 明朝" w:hAnsi="ＭＳ 明朝" w:hint="eastAsia"/>
                <w:color w:val="000000"/>
              </w:rPr>
              <w:t>名称</w:t>
            </w:r>
          </w:p>
          <w:p w14:paraId="46856B10" w14:textId="14E217A2" w:rsidR="00BD12D8" w:rsidRPr="00BD12D8" w:rsidRDefault="00BD12D8" w:rsidP="00DD5BE1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・</w:t>
            </w:r>
            <w:r w:rsidRPr="00BD12D8">
              <w:rPr>
                <w:rFonts w:ascii="ＭＳ 明朝" w:eastAsia="ＭＳ 明朝" w:hAnsi="ＭＳ 明朝" w:hint="eastAsia"/>
                <w:color w:val="000000"/>
              </w:rPr>
              <w:t>代表者の役職及び氏名</w:t>
            </w:r>
          </w:p>
        </w:tc>
      </w:tr>
    </w:tbl>
    <w:p w14:paraId="1BA2E4EB" w14:textId="77777777" w:rsidR="00766CC8" w:rsidRDefault="00766CC8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7EEBB8EB" w14:textId="71D1E09D" w:rsidR="009939D9" w:rsidRDefault="00E3229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8E6392">
        <w:rPr>
          <w:rFonts w:hAnsi="ＭＳ ゴシック" w:hint="eastAsia"/>
          <w:color w:val="000000"/>
        </w:rPr>
        <w:t>石川</w:t>
      </w:r>
      <w:r w:rsidR="003E0DE2" w:rsidRPr="00ED1F62">
        <w:rPr>
          <w:rFonts w:hAnsi="ＭＳ ゴシック" w:hint="eastAsia"/>
          <w:color w:val="000000"/>
        </w:rPr>
        <w:t>県</w:t>
      </w:r>
      <w:r w:rsidR="00787CEC">
        <w:rPr>
          <w:rFonts w:hAnsi="ＭＳ ゴシック" w:hint="eastAsia"/>
          <w:color w:val="000000"/>
        </w:rPr>
        <w:t>伝統工芸事業者再建支援</w:t>
      </w:r>
      <w:r w:rsidR="003E0DE2">
        <w:rPr>
          <w:rFonts w:hAnsi="ＭＳ ゴシック" w:hint="eastAsia"/>
          <w:color w:val="000000"/>
        </w:rPr>
        <w:t>事業</w:t>
      </w:r>
      <w:r>
        <w:rPr>
          <w:rFonts w:hAnsi="ＭＳ ゴシック" w:hint="eastAsia"/>
          <w:color w:val="000000"/>
        </w:rPr>
        <w:t>を下記により実施したいので、</w:t>
      </w:r>
      <w:r w:rsidR="008E6392">
        <w:rPr>
          <w:rFonts w:hAnsi="ＭＳ ゴシック" w:hint="eastAsia"/>
          <w:color w:val="000000"/>
        </w:rPr>
        <w:t>石川県</w:t>
      </w:r>
      <w:r w:rsidR="00B81141">
        <w:rPr>
          <w:rFonts w:hAnsi="ＭＳ ゴシック" w:hint="eastAsia"/>
          <w:color w:val="000000"/>
        </w:rPr>
        <w:t>補助金交付規則</w:t>
      </w:r>
      <w:r w:rsidR="00A43289">
        <w:rPr>
          <w:rFonts w:hAnsi="ＭＳ ゴシック" w:hint="eastAsia"/>
          <w:color w:val="000000"/>
        </w:rPr>
        <w:t>第４条</w:t>
      </w:r>
      <w:r w:rsidR="005422C7">
        <w:rPr>
          <w:rFonts w:hAnsi="ＭＳ ゴシック" w:hint="eastAsia"/>
          <w:color w:val="000000"/>
        </w:rPr>
        <w:t>及び石川県伝統工芸事業者再建支援事業費補助金交付要綱第６条</w:t>
      </w:r>
      <w:r w:rsidR="00B81141">
        <w:rPr>
          <w:rFonts w:hAnsi="ＭＳ ゴシック" w:hint="eastAsia"/>
          <w:color w:val="000000"/>
        </w:rPr>
        <w:t>の規定により</w:t>
      </w:r>
      <w:r w:rsidR="008E6392">
        <w:rPr>
          <w:rFonts w:hAnsi="ＭＳ ゴシック" w:hint="eastAsia"/>
          <w:color w:val="000000"/>
        </w:rPr>
        <w:t>石川県</w:t>
      </w:r>
      <w:r w:rsidR="00482E44">
        <w:rPr>
          <w:rFonts w:hAnsi="ＭＳ ゴシック" w:hint="eastAsia"/>
          <w:color w:val="000000"/>
        </w:rPr>
        <w:t>伝統工芸事業者再建支援事業費補助金</w:t>
      </w:r>
      <w:r>
        <w:rPr>
          <w:rFonts w:hAnsi="ＭＳ ゴシック" w:hint="eastAsia"/>
          <w:color w:val="000000"/>
        </w:rPr>
        <w:t>を交付されるよう関係書類を添えて申請します。</w:t>
      </w:r>
    </w:p>
    <w:p w14:paraId="3421FCFE" w14:textId="0DE29AEE" w:rsidR="00DF06A9" w:rsidRDefault="00E32299" w:rsidP="00DD5BE1">
      <w:pPr>
        <w:pStyle w:val="a3"/>
        <w:snapToGrid w:val="0"/>
        <w:spacing w:line="360" w:lineRule="exact"/>
        <w:ind w:right="-96"/>
        <w:rPr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Pr="00585B0A">
        <w:rPr>
          <w:rFonts w:hint="eastAsia"/>
          <w:color w:val="000000"/>
        </w:rPr>
        <w:t>なお、補助事業計画書</w:t>
      </w:r>
      <w:r w:rsidR="005422C7">
        <w:rPr>
          <w:rFonts w:hint="eastAsia"/>
          <w:color w:val="000000"/>
        </w:rPr>
        <w:t>、経費計画書</w:t>
      </w:r>
      <w:r w:rsidRPr="00585B0A">
        <w:rPr>
          <w:rFonts w:hint="eastAsia"/>
          <w:color w:val="000000"/>
        </w:rPr>
        <w:t>及び関係書類においては、不正や偽造がないことを申し添えます。</w:t>
      </w:r>
    </w:p>
    <w:p w14:paraId="16F36C3A" w14:textId="7ABF2164" w:rsidR="009939D9" w:rsidRPr="008E6392" w:rsidRDefault="00E32299" w:rsidP="00DD5BE1">
      <w:pPr>
        <w:pStyle w:val="a5"/>
        <w:spacing w:line="360" w:lineRule="exact"/>
      </w:pPr>
      <w:r>
        <w:rPr>
          <w:rFonts w:hint="eastAsia"/>
        </w:rPr>
        <w:t>記</w:t>
      </w:r>
    </w:p>
    <w:p w14:paraId="0A683E90" w14:textId="77777777" w:rsidR="008E6392" w:rsidRDefault="008E6392" w:rsidP="00DD5BE1">
      <w:pPr>
        <w:spacing w:line="360" w:lineRule="exact"/>
      </w:pPr>
    </w:p>
    <w:p w14:paraId="138B9948" w14:textId="77777777" w:rsidR="009939D9" w:rsidRDefault="00E3229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補助事業に要する経費及び補助金交付申請額</w:t>
      </w:r>
    </w:p>
    <w:p w14:paraId="6D841913" w14:textId="780BD793" w:rsidR="009939D9" w:rsidRDefault="00E32299" w:rsidP="00DD5BE1">
      <w:pPr>
        <w:pStyle w:val="a3"/>
        <w:snapToGrid w:val="0"/>
        <w:spacing w:line="360" w:lineRule="exact"/>
        <w:ind w:right="-96" w:firstLineChars="100" w:firstLine="2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（１）補助事業に要する経費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bookmarkStart w:id="0" w:name="_Hlk159494496"/>
      <w:r w:rsidR="00B30CB0">
        <w:rPr>
          <w:rFonts w:hAnsi="ＭＳ ゴシック" w:hint="eastAsia"/>
          <w:color w:val="000000"/>
        </w:rPr>
        <w:t>金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円</w:t>
      </w:r>
      <w:bookmarkEnd w:id="0"/>
    </w:p>
    <w:p w14:paraId="7FC2D766" w14:textId="5BD54E64" w:rsidR="001163F8" w:rsidRDefault="001163F8" w:rsidP="00DD5BE1">
      <w:pPr>
        <w:pStyle w:val="a3"/>
        <w:snapToGrid w:val="0"/>
        <w:spacing w:line="360" w:lineRule="exact"/>
        <w:ind w:right="-96" w:firstLineChars="100" w:firstLine="2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（２）補助対象経費　　　　　　</w:t>
      </w:r>
      <w:r w:rsidR="00DD5BE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金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円</w:t>
      </w:r>
    </w:p>
    <w:p w14:paraId="70CE5AAA" w14:textId="132AA578" w:rsidR="00CE6DF4" w:rsidRDefault="001163F8" w:rsidP="00DD5BE1">
      <w:pPr>
        <w:pStyle w:val="a3"/>
        <w:snapToGrid w:val="0"/>
        <w:spacing w:line="360" w:lineRule="exact"/>
        <w:ind w:right="-96" w:firstLineChars="100" w:firstLine="2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（３</w:t>
      </w:r>
      <w:r w:rsidR="009939D9">
        <w:rPr>
          <w:rFonts w:hAnsi="ＭＳ ゴシック" w:hint="eastAsia"/>
          <w:color w:val="000000"/>
        </w:rPr>
        <w:t>）補助金交付申請額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B30CB0">
        <w:rPr>
          <w:rFonts w:hAnsi="ＭＳ ゴシック" w:hint="eastAsia"/>
          <w:color w:val="000000"/>
        </w:rPr>
        <w:t>金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9939D9">
        <w:rPr>
          <w:rFonts w:hAnsi="ＭＳ ゴシック" w:hint="eastAsia"/>
          <w:color w:val="000000"/>
        </w:rPr>
        <w:t>円</w:t>
      </w:r>
      <w:r w:rsidR="00DD5BE1">
        <w:rPr>
          <w:rFonts w:hAnsi="ＭＳ ゴシック"/>
          <w:color w:val="000000"/>
        </w:rPr>
        <w:br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5A0AFA">
        <w:rPr>
          <w:rFonts w:hAnsi="ＭＳ ゴシック" w:hint="eastAsia"/>
          <w:color w:val="000000"/>
        </w:rPr>
        <w:t>（千円未満切り捨て）</w:t>
      </w:r>
    </w:p>
    <w:p w14:paraId="01B0818A" w14:textId="77777777" w:rsidR="00DD5BE1" w:rsidRDefault="00DD5BE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3BF1ECA3" w14:textId="020CA2DF" w:rsidR="00C720EE" w:rsidRDefault="009939D9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補助事業の</w:t>
      </w:r>
      <w:r w:rsidR="00E32299">
        <w:rPr>
          <w:rFonts w:hAnsi="ＭＳ ゴシック" w:hint="eastAsia"/>
          <w:color w:val="000000"/>
        </w:rPr>
        <w:t>目的及び概要</w:t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EE0F29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（別紙</w:t>
      </w:r>
      <w:r w:rsidR="00EE0F29">
        <w:rPr>
          <w:rFonts w:hAnsi="ＭＳ ゴシック" w:hint="eastAsia"/>
          <w:color w:val="000000"/>
        </w:rPr>
        <w:t>１</w:t>
      </w:r>
      <w:r w:rsidR="00E32299">
        <w:rPr>
          <w:rFonts w:hAnsi="ＭＳ ゴシック" w:hint="eastAsia"/>
          <w:color w:val="000000"/>
        </w:rPr>
        <w:t>「補助事業計画書」のとおり）</w:t>
      </w:r>
    </w:p>
    <w:p w14:paraId="466A89E1" w14:textId="77777777" w:rsidR="00DD5BE1" w:rsidRPr="00EE0F29" w:rsidRDefault="00DD5BE1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72CCB2D6" w14:textId="77777777" w:rsidR="00EE0F29" w:rsidRDefault="00C720EE" w:rsidP="00EE0F29">
      <w:pPr>
        <w:pStyle w:val="a3"/>
        <w:snapToGrid w:val="0"/>
        <w:spacing w:line="360" w:lineRule="exact"/>
        <w:ind w:left="480" w:right="-96" w:hangingChars="200" w:hanging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３　補助事業の内容及び</w:t>
      </w:r>
      <w:r w:rsidR="00E32299">
        <w:rPr>
          <w:rFonts w:hAnsi="ＭＳ ゴシック" w:hint="eastAsia"/>
          <w:color w:val="000000"/>
        </w:rPr>
        <w:t>補助事業に要する経費の配分</w:t>
      </w:r>
    </w:p>
    <w:p w14:paraId="7A20528A" w14:textId="5D671D5F" w:rsidR="00DD5BE1" w:rsidRDefault="00E32299" w:rsidP="00766CC8">
      <w:pPr>
        <w:pStyle w:val="a3"/>
        <w:snapToGrid w:val="0"/>
        <w:spacing w:line="360" w:lineRule="exact"/>
        <w:ind w:left="480" w:right="-96" w:hangingChars="200" w:hanging="480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（別紙</w:t>
      </w:r>
      <w:r w:rsidR="00EE0F29">
        <w:rPr>
          <w:rFonts w:hAnsi="ＭＳ ゴシック" w:hint="eastAsia"/>
          <w:color w:val="000000"/>
        </w:rPr>
        <w:t>１</w:t>
      </w:r>
      <w:r>
        <w:rPr>
          <w:rFonts w:hAnsi="ＭＳ ゴシック" w:hint="eastAsia"/>
          <w:color w:val="000000"/>
        </w:rPr>
        <w:t>「補助事業計画書」</w:t>
      </w:r>
      <w:r w:rsidR="00EE0F29">
        <w:rPr>
          <w:rFonts w:hAnsi="ＭＳ ゴシック" w:hint="eastAsia"/>
          <w:color w:val="000000"/>
        </w:rPr>
        <w:t>及び別紙２「経費計画書」</w:t>
      </w:r>
      <w:r>
        <w:rPr>
          <w:rFonts w:hAnsi="ＭＳ ゴシック" w:hint="eastAsia"/>
          <w:color w:val="000000"/>
        </w:rPr>
        <w:t>のとおり）</w:t>
      </w:r>
    </w:p>
    <w:p w14:paraId="57DEAD49" w14:textId="77777777" w:rsidR="00766CC8" w:rsidRPr="00E9710E" w:rsidRDefault="00766CC8" w:rsidP="00766CC8">
      <w:pPr>
        <w:pStyle w:val="a3"/>
        <w:snapToGrid w:val="0"/>
        <w:spacing w:line="360" w:lineRule="exact"/>
        <w:ind w:right="864"/>
        <w:rPr>
          <w:rFonts w:hAnsi="ＭＳ ゴシック"/>
          <w:color w:val="000000"/>
        </w:rPr>
      </w:pPr>
    </w:p>
    <w:tbl>
      <w:tblPr>
        <w:tblStyle w:val="a4"/>
        <w:tblpPr w:leftFromText="142" w:rightFromText="142" w:vertAnchor="text" w:horzAnchor="margin" w:tblpXSpec="right" w:tblpY="190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84"/>
      </w:tblGrid>
      <w:tr w:rsidR="00787CEC" w14:paraId="4ABD4A79" w14:textId="77777777" w:rsidTr="00787CEC"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B0EA3" w14:textId="6C47134A" w:rsidR="00787CEC" w:rsidRPr="00E9710E" w:rsidRDefault="00787CEC" w:rsidP="00787CE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E9710E">
              <w:rPr>
                <w:rFonts w:ascii="ＭＳ 明朝" w:eastAsia="ＭＳ 明朝" w:hAnsi="ＭＳ 明朝" w:hint="eastAsia"/>
                <w:color w:val="000000"/>
              </w:rPr>
              <w:t>※申請者記入不要</w:t>
            </w:r>
          </w:p>
        </w:tc>
      </w:tr>
      <w:tr w:rsidR="00787CEC" w14:paraId="652F4A96" w14:textId="77777777" w:rsidTr="001D4288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DED3D4" w14:textId="7874D9B5" w:rsidR="00787CEC" w:rsidRPr="00E9710E" w:rsidRDefault="00787CEC" w:rsidP="001D4288">
            <w:pPr>
              <w:pStyle w:val="a3"/>
              <w:snapToGrid w:val="0"/>
              <w:spacing w:line="36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  <w:r w:rsidRPr="00E9710E">
              <w:rPr>
                <w:rFonts w:ascii="ＭＳ 明朝" w:eastAsia="ＭＳ 明朝" w:hAnsi="ＭＳ 明朝" w:hint="eastAsia"/>
                <w:color w:val="000000"/>
              </w:rPr>
              <w:t>管理番号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vAlign w:val="center"/>
          </w:tcPr>
          <w:p w14:paraId="31715DFC" w14:textId="77777777" w:rsidR="00787CEC" w:rsidRPr="00E9710E" w:rsidRDefault="00787CEC" w:rsidP="00787CEC">
            <w:pPr>
              <w:pStyle w:val="a3"/>
              <w:snapToGrid w:val="0"/>
              <w:spacing w:line="36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71D4E200" w14:textId="5217B043" w:rsidR="00787CEC" w:rsidRPr="00211E2E" w:rsidRDefault="00766CC8" w:rsidP="00DD5BE1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30E8D" wp14:editId="584A1A9D">
                <wp:simplePos x="0" y="0"/>
                <wp:positionH relativeFrom="column">
                  <wp:posOffset>330200</wp:posOffset>
                </wp:positionH>
                <wp:positionV relativeFrom="paragraph">
                  <wp:posOffset>520700</wp:posOffset>
                </wp:positionV>
                <wp:extent cx="2806700" cy="13525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6607A" w14:textId="1F609F31" w:rsidR="003D7ED6" w:rsidRPr="001D4288" w:rsidRDefault="003D7ED6" w:rsidP="00482E44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D428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※押印を省略</w:t>
                            </w:r>
                            <w:r w:rsidR="004B22D7" w:rsidRPr="001D428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する</w:t>
                            </w:r>
                            <w:r w:rsidRPr="001D428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場合</w:t>
                            </w:r>
                            <w:r w:rsidR="000F3534" w:rsidRPr="001D428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に</w:t>
                            </w:r>
                            <w:r w:rsidRPr="001D428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記載</w:t>
                            </w:r>
                          </w:p>
                          <w:p w14:paraId="58C7CB47" w14:textId="7B5BFD50" w:rsidR="00493427" w:rsidRDefault="00493427" w:rsidP="00482E44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A683FA2" w14:textId="2A1E92A2" w:rsidR="003D7ED6" w:rsidRDefault="003D7ED6" w:rsidP="00482E44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656202E5" w14:textId="71EC0BF8" w:rsidR="003D7ED6" w:rsidRDefault="003D7ED6" w:rsidP="00493427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絡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先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20A3F9B1" w14:textId="07940F00" w:rsidR="003D7ED6" w:rsidRDefault="003D7ED6" w:rsidP="00482E44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342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担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Pr="0049342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当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Pr="0049342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者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2FCD9C37" w14:textId="561027AC" w:rsidR="003D7ED6" w:rsidRPr="003D7ED6" w:rsidRDefault="003D7ED6" w:rsidP="00493427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絡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先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49342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0E8D" id="正方形/長方形 1" o:spid="_x0000_s1026" style="position:absolute;margin-left:26pt;margin-top:41pt;width:22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" fillcolor="white [3212]" strokecolor="gray [1629]" strokeweight="1pt">
                <v:textbox>
                  <w:txbxContent>
                    <w:p w14:paraId="01A6607A" w14:textId="1F609F31" w:rsidR="003D7ED6" w:rsidRPr="001D4288" w:rsidRDefault="003D7ED6" w:rsidP="00482E44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1D428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※押印を省略</w:t>
                      </w:r>
                      <w:r w:rsidR="004B22D7" w:rsidRPr="001D428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する</w:t>
                      </w:r>
                      <w:r w:rsidRPr="001D428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場合</w:t>
                      </w:r>
                      <w:r w:rsidR="000F3534" w:rsidRPr="001D428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に</w:t>
                      </w:r>
                      <w:r w:rsidRPr="001D428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記載</w:t>
                      </w:r>
                    </w:p>
                    <w:p w14:paraId="58C7CB47" w14:textId="7B5BFD50" w:rsidR="00493427" w:rsidRDefault="00493427" w:rsidP="00482E44">
                      <w:pPr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A683FA2" w14:textId="2A1E92A2" w:rsidR="003D7ED6" w:rsidRDefault="003D7ED6" w:rsidP="00482E44">
                      <w:pPr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 w:rsidR="0049342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49342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</w:p>
                    <w:p w14:paraId="656202E5" w14:textId="71EC0BF8" w:rsidR="003D7ED6" w:rsidRDefault="003D7ED6" w:rsidP="00493427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</w:t>
                      </w:r>
                      <w:r w:rsidR="0049342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絡</w:t>
                      </w:r>
                      <w:r w:rsidR="0049342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先</w:t>
                      </w:r>
                      <w:r w:rsidR="0049342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49342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</w:p>
                    <w:p w14:paraId="20A3F9B1" w14:textId="07940F00" w:rsidR="003D7ED6" w:rsidRDefault="003D7ED6" w:rsidP="00482E44">
                      <w:pPr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  <w:r w:rsidRPr="00493427">
                        <w:rPr>
                          <w:rFonts w:hint="eastAsia"/>
                          <w:color w:val="000000" w:themeColor="text1"/>
                          <w:kern w:val="0"/>
                        </w:rPr>
                        <w:t>担</w:t>
                      </w:r>
                      <w:r w:rsidR="00493427"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Pr="00493427">
                        <w:rPr>
                          <w:rFonts w:hint="eastAsia"/>
                          <w:color w:val="000000" w:themeColor="text1"/>
                          <w:kern w:val="0"/>
                        </w:rPr>
                        <w:t>当</w:t>
                      </w:r>
                      <w:r w:rsidR="00493427"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Pr="00493427">
                        <w:rPr>
                          <w:rFonts w:hint="eastAsia"/>
                          <w:color w:val="000000" w:themeColor="text1"/>
                          <w:kern w:val="0"/>
                        </w:rPr>
                        <w:t>者</w:t>
                      </w:r>
                      <w:r w:rsidR="0049342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49342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</w:p>
                    <w:p w14:paraId="2FCD9C37" w14:textId="561027AC" w:rsidR="003D7ED6" w:rsidRPr="003D7ED6" w:rsidRDefault="003D7ED6" w:rsidP="00493427">
                      <w:pPr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</w:t>
                      </w:r>
                      <w:r w:rsidR="0049342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絡</w:t>
                      </w:r>
                      <w:r w:rsidR="0049342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先</w:t>
                      </w:r>
                      <w:r w:rsidR="0049342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49342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C720EE">
        <w:rPr>
          <w:rFonts w:hAnsi="ＭＳ ゴシック" w:hint="eastAsia"/>
          <w:color w:val="000000"/>
        </w:rPr>
        <w:t>４</w:t>
      </w:r>
      <w:r w:rsidR="00E32299">
        <w:rPr>
          <w:rFonts w:hAnsi="ＭＳ ゴシック" w:hint="eastAsia"/>
          <w:color w:val="000000"/>
        </w:rPr>
        <w:t xml:space="preserve">　補助事業完了予定期日</w:t>
      </w:r>
      <w:r w:rsidR="007E6E9D">
        <w:rPr>
          <w:rFonts w:hAnsi="ＭＳ ゴシック"/>
          <w:color w:val="000000"/>
        </w:rPr>
        <w:tab/>
      </w:r>
      <w:r w:rsidR="00DD5BE1">
        <w:rPr>
          <w:rFonts w:hAnsi="ＭＳ ゴシック"/>
          <w:color w:val="000000"/>
        </w:rPr>
        <w:tab/>
      </w:r>
      <w:r w:rsidR="0076067D">
        <w:rPr>
          <w:rFonts w:hAnsi="ＭＳ ゴシック" w:hint="eastAsia"/>
          <w:color w:val="000000"/>
        </w:rPr>
        <w:t>令和</w:t>
      </w:r>
      <w:r w:rsidR="00DD5BE1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年</w:t>
      </w:r>
      <w:r w:rsidR="00DD5BE1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月</w:t>
      </w:r>
      <w:r w:rsidR="00DD5BE1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日</w:t>
      </w:r>
    </w:p>
    <w:sectPr w:rsidR="00787CEC" w:rsidRPr="00211E2E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7AC9" w14:textId="77777777" w:rsidR="00F816E9" w:rsidRDefault="00F816E9" w:rsidP="00E32299">
      <w:r>
        <w:separator/>
      </w:r>
    </w:p>
  </w:endnote>
  <w:endnote w:type="continuationSeparator" w:id="0">
    <w:p w14:paraId="5B0FDA52" w14:textId="77777777" w:rsidR="00F816E9" w:rsidRDefault="00F816E9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0F8" w14:textId="77777777" w:rsidR="00F816E9" w:rsidRDefault="00F816E9" w:rsidP="00E32299">
      <w:r>
        <w:separator/>
      </w:r>
    </w:p>
  </w:footnote>
  <w:footnote w:type="continuationSeparator" w:id="0">
    <w:p w14:paraId="635D6EAF" w14:textId="77777777" w:rsidR="00F816E9" w:rsidRDefault="00F816E9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03522707">
    <w:abstractNumId w:val="0"/>
  </w:num>
  <w:num w:numId="2" w16cid:durableId="178599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5414"/>
    <w:rsid w:val="00033677"/>
    <w:rsid w:val="00085009"/>
    <w:rsid w:val="00092398"/>
    <w:rsid w:val="00093D73"/>
    <w:rsid w:val="000F17E3"/>
    <w:rsid w:val="000F3534"/>
    <w:rsid w:val="001163F8"/>
    <w:rsid w:val="001213DC"/>
    <w:rsid w:val="00124142"/>
    <w:rsid w:val="00174F55"/>
    <w:rsid w:val="00190B12"/>
    <w:rsid w:val="001D4288"/>
    <w:rsid w:val="00211E2E"/>
    <w:rsid w:val="002563D4"/>
    <w:rsid w:val="00273659"/>
    <w:rsid w:val="00277732"/>
    <w:rsid w:val="00286A9E"/>
    <w:rsid w:val="002B6F32"/>
    <w:rsid w:val="002D1DB0"/>
    <w:rsid w:val="00316ABF"/>
    <w:rsid w:val="00352758"/>
    <w:rsid w:val="00374D3F"/>
    <w:rsid w:val="003D7ED6"/>
    <w:rsid w:val="003E0DE2"/>
    <w:rsid w:val="003F7167"/>
    <w:rsid w:val="004250FF"/>
    <w:rsid w:val="00442240"/>
    <w:rsid w:val="004541F5"/>
    <w:rsid w:val="0046158F"/>
    <w:rsid w:val="0048183B"/>
    <w:rsid w:val="00482E44"/>
    <w:rsid w:val="00483152"/>
    <w:rsid w:val="00493032"/>
    <w:rsid w:val="00493427"/>
    <w:rsid w:val="004B22D7"/>
    <w:rsid w:val="004D1D5D"/>
    <w:rsid w:val="004E015C"/>
    <w:rsid w:val="005140A5"/>
    <w:rsid w:val="00532F18"/>
    <w:rsid w:val="005422C7"/>
    <w:rsid w:val="00572510"/>
    <w:rsid w:val="00585B0A"/>
    <w:rsid w:val="005A0AFA"/>
    <w:rsid w:val="005A1FA0"/>
    <w:rsid w:val="005A56A9"/>
    <w:rsid w:val="00670950"/>
    <w:rsid w:val="00674D98"/>
    <w:rsid w:val="006C50DF"/>
    <w:rsid w:val="00711A9E"/>
    <w:rsid w:val="00735F1C"/>
    <w:rsid w:val="0076067D"/>
    <w:rsid w:val="007625E1"/>
    <w:rsid w:val="00766CC8"/>
    <w:rsid w:val="00787CEC"/>
    <w:rsid w:val="007953AC"/>
    <w:rsid w:val="007E6E9D"/>
    <w:rsid w:val="00802B68"/>
    <w:rsid w:val="00806C53"/>
    <w:rsid w:val="00827EEF"/>
    <w:rsid w:val="0084498D"/>
    <w:rsid w:val="00880A88"/>
    <w:rsid w:val="008953A5"/>
    <w:rsid w:val="008A0549"/>
    <w:rsid w:val="008B727F"/>
    <w:rsid w:val="008E6392"/>
    <w:rsid w:val="008F798D"/>
    <w:rsid w:val="009120CC"/>
    <w:rsid w:val="0095418C"/>
    <w:rsid w:val="009939D9"/>
    <w:rsid w:val="009B08A8"/>
    <w:rsid w:val="009F21A2"/>
    <w:rsid w:val="00A43289"/>
    <w:rsid w:val="00A51C1B"/>
    <w:rsid w:val="00AB68E5"/>
    <w:rsid w:val="00AC3361"/>
    <w:rsid w:val="00AE6E36"/>
    <w:rsid w:val="00AF43D2"/>
    <w:rsid w:val="00B30CB0"/>
    <w:rsid w:val="00B3764F"/>
    <w:rsid w:val="00B45B42"/>
    <w:rsid w:val="00B81141"/>
    <w:rsid w:val="00BD12D8"/>
    <w:rsid w:val="00BE57EB"/>
    <w:rsid w:val="00BE5FD7"/>
    <w:rsid w:val="00C720EE"/>
    <w:rsid w:val="00CA17E6"/>
    <w:rsid w:val="00CB24D7"/>
    <w:rsid w:val="00CD0FBC"/>
    <w:rsid w:val="00CE6DF4"/>
    <w:rsid w:val="00DD5BE1"/>
    <w:rsid w:val="00DE4F7E"/>
    <w:rsid w:val="00DF06A9"/>
    <w:rsid w:val="00E076FF"/>
    <w:rsid w:val="00E12BBF"/>
    <w:rsid w:val="00E1544F"/>
    <w:rsid w:val="00E259C8"/>
    <w:rsid w:val="00E30ABE"/>
    <w:rsid w:val="00E32299"/>
    <w:rsid w:val="00E83AC5"/>
    <w:rsid w:val="00E9710E"/>
    <w:rsid w:val="00ED2912"/>
    <w:rsid w:val="00EE0F29"/>
    <w:rsid w:val="00F32A37"/>
    <w:rsid w:val="00F46A31"/>
    <w:rsid w:val="00F816E9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A186608"/>
  <w14:defaultImageDpi w14:val="96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787CE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7CE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7CE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7CE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7CE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HW53798</cp:lastModifiedBy>
  <cp:revision>32</cp:revision>
  <cp:lastPrinted>2024-02-21T10:09:00Z</cp:lastPrinted>
  <dcterms:created xsi:type="dcterms:W3CDTF">2020-08-28T04:37:00Z</dcterms:created>
  <dcterms:modified xsi:type="dcterms:W3CDTF">2024-02-28T01:29:00Z</dcterms:modified>
</cp:coreProperties>
</file>